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F48" w:rsidRDefault="00030D0E" w:rsidP="004D0FD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editId="797A2F74">
                <wp:simplePos x="0" y="0"/>
                <wp:positionH relativeFrom="page">
                  <wp:posOffset>4629150</wp:posOffset>
                </wp:positionH>
                <wp:positionV relativeFrom="margin">
                  <wp:posOffset>-409575</wp:posOffset>
                </wp:positionV>
                <wp:extent cx="2451735" cy="1346200"/>
                <wp:effectExtent l="9525" t="7620" r="5715" b="8255"/>
                <wp:wrapSquare wrapText="bothSides"/>
                <wp:docPr id="2130097249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1735" cy="134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4">
                                    <a:lumMod val="7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D0E" w:rsidRPr="007E195C" w:rsidRDefault="00030D0E" w:rsidP="00030D0E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Δ/ΝΣΗ ΔΙΟΙΚΗΤΙΚΩΝ ΚΑΙ ΟΙΚΟΝΟΜΙΚΩΝ</w:t>
                            </w:r>
                          </w:p>
                          <w:p w:rsidR="00030D0E" w:rsidRPr="007E195C" w:rsidRDefault="00030D0E" w:rsidP="00030D0E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ΥΠΗΡΕΣΙΩΝ  Π.Ε.  ΚΑΣΤΟΡΙΑΣ </w:t>
                            </w:r>
                          </w:p>
                          <w:p w:rsidR="00030D0E" w:rsidRPr="007E195C" w:rsidRDefault="00030D0E" w:rsidP="00030D0E">
                            <w:pPr>
                              <w:ind w:left="-426"/>
                              <w:jc w:val="both"/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</w:t>
                            </w:r>
                            <w:proofErr w:type="spellEnd"/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0D4ED9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:rsidR="00030D0E" w:rsidRPr="007E195C" w:rsidRDefault="00030D0E" w:rsidP="00030D0E">
                            <w:pPr>
                              <w:ind w:left="-426"/>
                              <w:jc w:val="both"/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Ημερομηνία </w:t>
                            </w:r>
                            <w:r w:rsidR="000D4ED9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030D0E" w:rsidRPr="007E195C" w:rsidRDefault="00030D0E" w:rsidP="00030D0E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030D0E" w:rsidRPr="007E195C" w:rsidRDefault="00030D0E" w:rsidP="00030D0E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4.5pt;margin-top:-32.25pt;width:193.05pt;height:106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" o:allowincell="f" fillcolor="white [3212]" strokecolor="white [3212]">
                <v:shadow color="#5f497a [2407]" opacity=".5" offset="-15pt,0"/>
                <v:textbox inset="36pt,18pt,18pt,7.2pt">
                  <w:txbxContent>
                    <w:p w:rsidR="00030D0E" w:rsidRPr="007E195C" w:rsidRDefault="00030D0E" w:rsidP="00030D0E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Δ/ΝΣΗ ΔΙΟΙΚΗΤΙΚΩΝ ΚΑΙ ΟΙΚΟΝΟΜΙΚΩΝ</w:t>
                      </w:r>
                    </w:p>
                    <w:p w:rsidR="00030D0E" w:rsidRPr="007E195C" w:rsidRDefault="00030D0E" w:rsidP="00030D0E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ΥΠΗΡΕΣΙΩΝ  Π.Ε.  ΚΑΣΤΟΡΙΑΣ </w:t>
                      </w:r>
                    </w:p>
                    <w:p w:rsidR="00030D0E" w:rsidRPr="007E195C" w:rsidRDefault="00030D0E" w:rsidP="00030D0E">
                      <w:pPr>
                        <w:ind w:left="-426"/>
                        <w:jc w:val="both"/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</w:pPr>
                      <w:proofErr w:type="spellStart"/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Αρ</w:t>
                      </w:r>
                      <w:proofErr w:type="spellEnd"/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.</w:t>
                      </w:r>
                      <w:r w:rsidR="000D4ED9">
                        <w:rPr>
                          <w:bCs/>
                          <w:color w:val="0F243E" w:themeColor="text2" w:themeShade="80"/>
                          <w:sz w:val="18"/>
                          <w:szCs w:val="18"/>
                          <w:lang w:val="en-GB"/>
                        </w:rPr>
                        <w:t>-</w:t>
                      </w:r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030D0E" w:rsidRPr="007E195C" w:rsidRDefault="00030D0E" w:rsidP="00030D0E">
                      <w:pPr>
                        <w:ind w:left="-426"/>
                        <w:jc w:val="both"/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Ημερομηνία </w:t>
                      </w:r>
                      <w:r w:rsidR="000D4ED9">
                        <w:rPr>
                          <w:bCs/>
                          <w:color w:val="0F243E" w:themeColor="text2" w:themeShade="80"/>
                          <w:sz w:val="18"/>
                          <w:szCs w:val="18"/>
                          <w:lang w:val="en-GB"/>
                        </w:rPr>
                        <w:t>-</w:t>
                      </w:r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____________________</w:t>
                      </w:r>
                    </w:p>
                    <w:p w:rsidR="00030D0E" w:rsidRPr="007E195C" w:rsidRDefault="00030D0E" w:rsidP="00030D0E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:rsidR="00030D0E" w:rsidRPr="007E195C" w:rsidRDefault="00030D0E" w:rsidP="00030D0E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F7C69" w:rsidRDefault="00FF7C69" w:rsidP="004D0FD2">
      <w:pPr>
        <w:spacing w:after="0" w:line="240" w:lineRule="auto"/>
        <w:rPr>
          <w:b/>
        </w:rPr>
      </w:pPr>
    </w:p>
    <w:p w:rsidR="00FF7C69" w:rsidRDefault="00FF7C69" w:rsidP="004D0FD2">
      <w:pPr>
        <w:spacing w:after="0" w:line="240" w:lineRule="auto"/>
        <w:rPr>
          <w:b/>
        </w:rPr>
      </w:pPr>
    </w:p>
    <w:p w:rsidR="00FF7C69" w:rsidRPr="003A09C0" w:rsidRDefault="00FF7C69" w:rsidP="004D0FD2">
      <w:pPr>
        <w:spacing w:after="0" w:line="240" w:lineRule="auto"/>
        <w:rPr>
          <w:b/>
        </w:rPr>
      </w:pPr>
    </w:p>
    <w:p w:rsidR="004D0FD2" w:rsidRDefault="004D0FD2" w:rsidP="004D0FD2">
      <w:pPr>
        <w:spacing w:after="0" w:line="240" w:lineRule="auto"/>
        <w:rPr>
          <w:b/>
        </w:rPr>
      </w:pPr>
    </w:p>
    <w:p w:rsidR="002B67B5" w:rsidRDefault="002B67B5" w:rsidP="004D0FD2">
      <w:pPr>
        <w:spacing w:after="0" w:line="240" w:lineRule="auto"/>
        <w:rPr>
          <w:b/>
        </w:rPr>
      </w:pPr>
    </w:p>
    <w:p w:rsidR="002B67B5" w:rsidRDefault="002B67B5" w:rsidP="002B67B5">
      <w:pPr>
        <w:rPr>
          <w:b/>
        </w:rPr>
      </w:pPr>
      <w:r w:rsidRPr="002B67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695950" cy="0"/>
                <wp:effectExtent l="0" t="0" r="0" b="0"/>
                <wp:wrapNone/>
                <wp:docPr id="2124458044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AF61F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pt" to="448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" strokecolor="#4579b8 [3044]"/>
            </w:pict>
          </mc:Fallback>
        </mc:AlternateContent>
      </w:r>
    </w:p>
    <w:p w:rsidR="001F7673" w:rsidRDefault="001F7673" w:rsidP="004D0FD2">
      <w:pPr>
        <w:spacing w:after="0" w:line="240" w:lineRule="auto"/>
        <w:rPr>
          <w:b/>
        </w:rPr>
      </w:pP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5C2326">
        <w:tc>
          <w:tcPr>
            <w:tcW w:w="3936" w:type="dxa"/>
            <w:tcBorders>
              <w:top w:val="nil"/>
              <w:bottom w:val="nil"/>
            </w:tcBorders>
          </w:tcPr>
          <w:p w:rsidR="00CC26F3" w:rsidRPr="009B25CF" w:rsidRDefault="00CC26F3" w:rsidP="004D0FD2">
            <w:pPr>
              <w:rPr>
                <w:b/>
                <w:sz w:val="32"/>
                <w:szCs w:val="32"/>
              </w:rPr>
            </w:pPr>
            <w:r w:rsidRPr="009B25CF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76CD6" w:rsidRDefault="003A09C0" w:rsidP="00576CD6">
            <w:pPr>
              <w:rPr>
                <w:b/>
              </w:rPr>
            </w:pPr>
            <w:r w:rsidRPr="00576CD6">
              <w:rPr>
                <w:b/>
                <w:sz w:val="24"/>
                <w:szCs w:val="24"/>
                <w:u w:val="single"/>
              </w:rPr>
              <w:t>Π</w:t>
            </w:r>
            <w:r w:rsidR="00030D0E">
              <w:rPr>
                <w:b/>
                <w:sz w:val="24"/>
                <w:szCs w:val="24"/>
                <w:u w:val="single"/>
              </w:rPr>
              <w:t>ΡΟΣ</w:t>
            </w:r>
            <w:r w:rsidRPr="00576CD6">
              <w:rPr>
                <w:b/>
                <w:sz w:val="24"/>
                <w:szCs w:val="24"/>
                <w:u w:val="single"/>
              </w:rPr>
              <w:t xml:space="preserve"> :</w:t>
            </w:r>
            <w:r w:rsidR="00576CD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76CD6">
              <w:rPr>
                <w:b/>
              </w:rPr>
              <w:t xml:space="preserve">Δ/ΝΣΗ ΔΙΟΙΚΗΤΙΚΩΝ ΚΑΙ ΟΙΚΟΝΟΜΙΚΩΝ </w:t>
            </w:r>
          </w:p>
          <w:p w:rsidR="00576CD6" w:rsidRPr="00576CD6" w:rsidRDefault="00576CD6" w:rsidP="00576CD6">
            <w:pPr>
              <w:rPr>
                <w:b/>
              </w:rPr>
            </w:pPr>
            <w:r>
              <w:rPr>
                <w:b/>
              </w:rPr>
              <w:t xml:space="preserve">ΥΠΗΡΕΣΙΩΝ   Π.Ε. ΚΑΣΤΟΡΙΑΣ </w:t>
            </w:r>
          </w:p>
          <w:p w:rsidR="00CC26F3" w:rsidRDefault="00CC26F3" w:rsidP="004D0FD2">
            <w:pPr>
              <w:rPr>
                <w:b/>
              </w:rPr>
            </w:pPr>
          </w:p>
        </w:tc>
      </w:tr>
      <w:tr w:rsidR="00CC26F3" w:rsidTr="005C2326">
        <w:trPr>
          <w:trHeight w:val="567"/>
        </w:trPr>
        <w:tc>
          <w:tcPr>
            <w:tcW w:w="3936" w:type="dxa"/>
            <w:tcBorders>
              <w:top w:val="nil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</w:tcBorders>
            <w:vAlign w:val="bottom"/>
          </w:tcPr>
          <w:p w:rsidR="00CC26F3" w:rsidRP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Σας παρακαλώ 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357BE6" w:rsidP="00CC26F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292100</wp:posOffset>
                      </wp:positionV>
                      <wp:extent cx="360" cy="360"/>
                      <wp:effectExtent l="38100" t="38100" r="57150" b="57150"/>
                      <wp:wrapNone/>
                      <wp:docPr id="590092639" name="Γραφή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F5D61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Γραφή 4" o:spid="_x0000_s1026" type="#_x0000_t75" style="position:absolute;margin-left:137.85pt;margin-top:22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PmkzdXQAQAAuAQAABAAAAAAAAAAAAAA&#10;AAAA0AMAAGRycy9pbmsvaW5rMS54bWxQSwECLQAUAAYACAAAACEAYGsk6eEAAAAJAQAADwAAAAAA&#10;AAAAAAAAAADOBQAAZHJzL2Rvd25yZXYueG1sUEsBAi0AFAAGAAgAAAAhAHkYvJ2/AAAAIQEAABkA&#10;AAAAAAAAAAAAAAAA3AYAAGRycy9fcmVscy9lMm9Eb2MueG1sLnJlbHNQSwUGAAAAAAYABgB4AQAA&#10;0gcAAAAA&#10;">
                      <v:imagedata r:id="rId5" o:title=""/>
                    </v:shape>
                  </w:pict>
                </mc:Fallback>
              </mc:AlternateContent>
            </w:r>
            <w:r w:rsidR="00CC26F3"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Pr="00576CD6" w:rsidRDefault="00576CD6" w:rsidP="00CC26F3">
            <w:pPr>
              <w:rPr>
                <w:b/>
                <w:lang w:val="en-GB"/>
              </w:rPr>
            </w:pPr>
            <w:proofErr w:type="spellStart"/>
            <w:r>
              <w:rPr>
                <w:b/>
              </w:rPr>
              <w:t>Αριθμ</w:t>
            </w:r>
            <w:proofErr w:type="spellEnd"/>
            <w:r>
              <w:rPr>
                <w:b/>
              </w:rPr>
              <w:t xml:space="preserve">. Ταυτότητας 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576CD6" w:rsidTr="009A0B88">
        <w:trPr>
          <w:trHeight w:val="567"/>
        </w:trPr>
        <w:tc>
          <w:tcPr>
            <w:tcW w:w="3936" w:type="dxa"/>
            <w:vAlign w:val="bottom"/>
          </w:tcPr>
          <w:p w:rsidR="00576CD6" w:rsidRPr="00576CD6" w:rsidRDefault="00576CD6" w:rsidP="00CC26F3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ΑΦΜ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6CD6" w:rsidRDefault="00576CD6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576CD6" w:rsidRDefault="00576CD6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</w:p>
        </w:tc>
      </w:tr>
      <w:tr w:rsidR="00576CD6" w:rsidTr="009A0B88">
        <w:trPr>
          <w:trHeight w:val="567"/>
        </w:trPr>
        <w:tc>
          <w:tcPr>
            <w:tcW w:w="3936" w:type="dxa"/>
            <w:vAlign w:val="bottom"/>
          </w:tcPr>
          <w:p w:rsidR="00576CD6" w:rsidRDefault="00576CD6" w:rsidP="00A10676">
            <w:pPr>
              <w:rPr>
                <w:b/>
              </w:rPr>
            </w:pPr>
            <w:r>
              <w:rPr>
                <w:b/>
              </w:rPr>
              <w:t xml:space="preserve">Κινητό </w:t>
            </w: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6CD6" w:rsidRDefault="00576CD6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576CD6" w:rsidRDefault="00576CD6" w:rsidP="00CC26F3">
            <w:pPr>
              <w:jc w:val="center"/>
              <w:rPr>
                <w:b/>
              </w:rPr>
            </w:pPr>
          </w:p>
        </w:tc>
      </w:tr>
      <w:tr w:rsidR="00576CD6" w:rsidTr="009A0B88">
        <w:trPr>
          <w:trHeight w:val="567"/>
        </w:trPr>
        <w:tc>
          <w:tcPr>
            <w:tcW w:w="3936" w:type="dxa"/>
            <w:vAlign w:val="bottom"/>
          </w:tcPr>
          <w:p w:rsidR="00576CD6" w:rsidRDefault="009D169D" w:rsidP="00A10676">
            <w:pPr>
              <w:rPr>
                <w:b/>
              </w:rPr>
            </w:pPr>
            <w:r>
              <w:rPr>
                <w:b/>
              </w:rPr>
              <w:t>Ε</w:t>
            </w:r>
            <w:r w:rsidR="00576CD6">
              <w:rPr>
                <w:b/>
                <w:lang w:val="en-US"/>
              </w:rPr>
              <w:t>-mail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6CD6" w:rsidRDefault="00576CD6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576CD6" w:rsidRDefault="00576CD6" w:rsidP="00CC26F3">
            <w:pPr>
              <w:jc w:val="center"/>
              <w:rPr>
                <w:b/>
              </w:rPr>
            </w:pPr>
          </w:p>
        </w:tc>
      </w:tr>
      <w:tr w:rsidR="00576CD6" w:rsidTr="004F5C66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576CD6" w:rsidRDefault="00576CD6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6CD6" w:rsidRDefault="00576CD6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576CD6" w:rsidRDefault="00576CD6" w:rsidP="00CC26F3">
            <w:pPr>
              <w:jc w:val="center"/>
              <w:rPr>
                <w:b/>
              </w:rPr>
            </w:pPr>
          </w:p>
        </w:tc>
      </w:tr>
      <w:tr w:rsidR="00576CD6" w:rsidTr="004F5C66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nil"/>
            </w:tcBorders>
            <w:vAlign w:val="bottom"/>
          </w:tcPr>
          <w:p w:rsidR="00576CD6" w:rsidRDefault="00576CD6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6CD6" w:rsidRDefault="00576CD6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576CD6" w:rsidRDefault="00576CD6" w:rsidP="00CC26F3">
            <w:pPr>
              <w:jc w:val="center"/>
              <w:rPr>
                <w:b/>
              </w:rPr>
            </w:pPr>
          </w:p>
        </w:tc>
      </w:tr>
      <w:tr w:rsidR="00576CD6" w:rsidTr="004F5C66">
        <w:trPr>
          <w:trHeight w:val="567"/>
        </w:trPr>
        <w:tc>
          <w:tcPr>
            <w:tcW w:w="3936" w:type="dxa"/>
            <w:tcBorders>
              <w:top w:val="nil"/>
            </w:tcBorders>
            <w:vAlign w:val="bottom"/>
          </w:tcPr>
          <w:p w:rsidR="00576CD6" w:rsidRPr="004F5C66" w:rsidRDefault="004F5C66" w:rsidP="00A10676">
            <w:pPr>
              <w:rPr>
                <w:b/>
                <w:lang w:val="en-GB"/>
              </w:rPr>
            </w:pPr>
            <w:r>
              <w:rPr>
                <w:b/>
              </w:rPr>
              <w:t xml:space="preserve">Θέμα 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6CD6" w:rsidRDefault="00576CD6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576CD6" w:rsidRDefault="00576CD6" w:rsidP="00CC26F3">
            <w:pPr>
              <w:jc w:val="center"/>
              <w:rPr>
                <w:b/>
              </w:rPr>
            </w:pPr>
            <w:r>
              <w:rPr>
                <w:b/>
              </w:rPr>
              <w:t>Καστοριά        /       /20</w:t>
            </w:r>
          </w:p>
        </w:tc>
      </w:tr>
      <w:tr w:rsidR="00FF7C69" w:rsidTr="004F5C66">
        <w:trPr>
          <w:trHeight w:val="567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FF7C69" w:rsidRDefault="00FF7C69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C69" w:rsidRDefault="00FF7C69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FF7C69" w:rsidRDefault="00FF7C69" w:rsidP="00CC26F3">
            <w:pPr>
              <w:jc w:val="center"/>
              <w:rPr>
                <w:b/>
              </w:rPr>
            </w:pPr>
          </w:p>
        </w:tc>
      </w:tr>
      <w:tr w:rsidR="00FF7C69" w:rsidTr="004F5C66">
        <w:trPr>
          <w:trHeight w:val="567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FF7C69" w:rsidRDefault="00FF7C69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C69" w:rsidRDefault="00FF7C69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FF7C69" w:rsidRDefault="00FF7C69" w:rsidP="00CC26F3">
            <w:pPr>
              <w:jc w:val="center"/>
              <w:rPr>
                <w:b/>
              </w:rPr>
            </w:pPr>
          </w:p>
        </w:tc>
      </w:tr>
      <w:tr w:rsidR="003E6311" w:rsidTr="00FF7C69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</w:rPr>
      </w:pPr>
    </w:p>
    <w:sectPr w:rsidR="004D0FD2" w:rsidRPr="004D0FD2" w:rsidSect="00576CD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2"/>
    <w:rsid w:val="00030D0E"/>
    <w:rsid w:val="0006085F"/>
    <w:rsid w:val="000D4ED9"/>
    <w:rsid w:val="00117804"/>
    <w:rsid w:val="00154F48"/>
    <w:rsid w:val="001B2CAB"/>
    <w:rsid w:val="001E2F87"/>
    <w:rsid w:val="001F7673"/>
    <w:rsid w:val="002362A3"/>
    <w:rsid w:val="00252D8E"/>
    <w:rsid w:val="002B67B5"/>
    <w:rsid w:val="002D73E6"/>
    <w:rsid w:val="00357BE6"/>
    <w:rsid w:val="00364E9D"/>
    <w:rsid w:val="003853C2"/>
    <w:rsid w:val="003A09C0"/>
    <w:rsid w:val="003E6311"/>
    <w:rsid w:val="003F2F3B"/>
    <w:rsid w:val="004D0FD2"/>
    <w:rsid w:val="004F5C66"/>
    <w:rsid w:val="00576CD6"/>
    <w:rsid w:val="00577315"/>
    <w:rsid w:val="005C2326"/>
    <w:rsid w:val="006A4189"/>
    <w:rsid w:val="006C55C7"/>
    <w:rsid w:val="006C61EF"/>
    <w:rsid w:val="006E6B60"/>
    <w:rsid w:val="00747DBC"/>
    <w:rsid w:val="007E392A"/>
    <w:rsid w:val="008B0260"/>
    <w:rsid w:val="00935C48"/>
    <w:rsid w:val="009A0B88"/>
    <w:rsid w:val="009B25CF"/>
    <w:rsid w:val="009D169D"/>
    <w:rsid w:val="00A178EA"/>
    <w:rsid w:val="00B01BB1"/>
    <w:rsid w:val="00B1743F"/>
    <w:rsid w:val="00B8265A"/>
    <w:rsid w:val="00CC26F3"/>
    <w:rsid w:val="00D85D52"/>
    <w:rsid w:val="00E06E12"/>
    <w:rsid w:val="00EE0CE8"/>
    <w:rsid w:val="00EF432D"/>
    <w:rsid w:val="00F634D8"/>
    <w:rsid w:val="00FF6FC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EC3A"/>
  <w15:docId w15:val="{E6A88C19-40A0-4DD7-9EBF-597B3FCF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5T09:55:19.3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418.02">0 0 24575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 ΚΑΣΤΟΡΙΑΣ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ΒΟΥΖΙΑΝΑΣ</dc:creator>
  <cp:lastModifiedBy>ΔΗΜΗΤΡΙΟΣ ΒΟΥΖΙΑΝΑΣ</cp:lastModifiedBy>
  <cp:revision>13</cp:revision>
  <cp:lastPrinted>2019-01-24T08:02:00Z</cp:lastPrinted>
  <dcterms:created xsi:type="dcterms:W3CDTF">2023-05-25T09:26:00Z</dcterms:created>
  <dcterms:modified xsi:type="dcterms:W3CDTF">2023-05-25T17:30:00Z</dcterms:modified>
</cp:coreProperties>
</file>